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A492" w14:textId="45B695F1" w:rsidR="00331286" w:rsidRDefault="009645B0" w:rsidP="009645B0">
      <w:pPr>
        <w:pStyle w:val="berschrift1"/>
      </w:pPr>
      <w:r>
        <w:t>Medizinische Vokabeln</w:t>
      </w:r>
    </w:p>
    <w:p w14:paraId="75783426" w14:textId="3E73A5A0" w:rsidR="009645B0" w:rsidRDefault="009645B0" w:rsidP="009645B0">
      <w:pPr>
        <w:pStyle w:val="berschrift2"/>
      </w:pPr>
      <w:r>
        <w:t>Vorstellung als Studentin im Krankenhaus</w:t>
      </w:r>
    </w:p>
    <w:p w14:paraId="2F3E0B16" w14:textId="77777777" w:rsidR="009645B0" w:rsidRPr="009645B0" w:rsidRDefault="009645B0" w:rsidP="009645B0">
      <w:pPr>
        <w:numPr>
          <w:ilvl w:val="0"/>
          <w:numId w:val="2"/>
        </w:numPr>
      </w:pPr>
      <w:r w:rsidRPr="009645B0">
        <w:t>"Mimi ni mwanafunzi" = "Ich bin Studentin"</w:t>
      </w:r>
    </w:p>
    <w:p w14:paraId="7A3C0BCD" w14:textId="77777777" w:rsidR="009645B0" w:rsidRPr="009645B0" w:rsidRDefault="009645B0" w:rsidP="009645B0">
      <w:pPr>
        <w:numPr>
          <w:ilvl w:val="0"/>
          <w:numId w:val="2"/>
        </w:numPr>
      </w:pPr>
      <w:r w:rsidRPr="009645B0">
        <w:t>"Napenda kusaidar" = "Ich will helfen""Ninawheza kusaidar"/"Ninasaidar"? = "Kann ich helfen?"</w:t>
      </w:r>
    </w:p>
    <w:p w14:paraId="6C9DBC3E" w14:textId="77777777" w:rsidR="009645B0" w:rsidRPr="009645B0" w:rsidRDefault="009645B0" w:rsidP="009645B0">
      <w:pPr>
        <w:numPr>
          <w:ilvl w:val="0"/>
          <w:numId w:val="2"/>
        </w:numPr>
      </w:pPr>
      <w:r w:rsidRPr="009645B0">
        <w:t>"Sielewi Kiswahili nzuri. Lakini najaribu" = "Ich verstehe Swahili nicht gut. Aber ich versuche es."</w:t>
      </w:r>
    </w:p>
    <w:p w14:paraId="5916B8E8" w14:textId="77777777" w:rsidR="009645B0" w:rsidRPr="009645B0" w:rsidRDefault="009645B0" w:rsidP="009645B0"/>
    <w:p w14:paraId="725716D9" w14:textId="3913AC40" w:rsidR="009645B0" w:rsidRDefault="009645B0" w:rsidP="009645B0">
      <w:pPr>
        <w:pStyle w:val="berschrift2"/>
        <w:tabs>
          <w:tab w:val="center" w:pos="4536"/>
        </w:tabs>
      </w:pPr>
      <w:r>
        <w:t>Medizinische Belange erklären</w:t>
      </w:r>
      <w:r>
        <w:tab/>
      </w:r>
    </w:p>
    <w:p w14:paraId="0B5B4E95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"Kuna nini?"/ "Una tatizo gani?" = "Was ist das Problem?"</w:t>
      </w:r>
    </w:p>
    <w:p w14:paraId="48E268C5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"Ninahitaji doktori (kwa haraka)" = "Ich brauche (schnell) einen Dokrto"</w:t>
      </w:r>
    </w:p>
    <w:p w14:paraId="30DA21B6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"Hospitali/Kliniki iko whapi?" = "Wo ist das Krankenhaus/die Klinik?"</w:t>
      </w:r>
    </w:p>
    <w:p w14:paraId="3B4C1C48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"Una xy?" = "Hast du xy?"Für xy kann man folgendes einsetzen:"homa" = "Temperatur/Fieber""hara" = "Durchfall""hara damu" = "Bauchschmerzen""kutapika" = "Schwindel"</w:t>
      </w:r>
    </w:p>
    <w:p w14:paraId="71E5D5D6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"Unaumwa xy?" = "Tut dein xy weh?"Für xy kann man folgendes einsetzen:"mkono" = "Arm/Hand""mgongo" = "Rücken""kifua" = "Brust""mguu" = "Bein""tumbo" = "Bauch""koo" = "Hals/Kehle"</w:t>
      </w:r>
    </w:p>
    <w:p w14:paraId="19497139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"Unaumwa hapa?" = "Tut es dir hier weh?"Unaumwa whapi?" = "Wo tut es weh?</w:t>
      </w:r>
    </w:p>
    <w:p w14:paraId="31896290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"Umekatwa hapa?" = "Bist du hier geschnitten worden?</w:t>
      </w:r>
    </w:p>
    <w:p w14:paraId="7E96F365" w14:textId="77777777" w:rsidR="009645B0" w:rsidRPr="009645B0" w:rsidRDefault="009645B0" w:rsidP="009645B0">
      <w:pPr>
        <w:numPr>
          <w:ilvl w:val="0"/>
          <w:numId w:val="3"/>
        </w:numPr>
      </w:pPr>
      <w:r w:rsidRPr="009645B0">
        <w:t>"Una mzio?" = "Hast du eine Allergie?""Una mzio wa xy?" = "Hast du eine Allergie gegen xy?"-&gt; xy kann zB "penisilini" = "Penicillin" sein</w:t>
      </w:r>
    </w:p>
    <w:p w14:paraId="6D85E9E7" w14:textId="77777777" w:rsidR="009645B0" w:rsidRPr="009645B0" w:rsidRDefault="009645B0" w:rsidP="009645B0"/>
    <w:sectPr w:rsidR="009645B0" w:rsidRPr="00964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63024"/>
    <w:multiLevelType w:val="multilevel"/>
    <w:tmpl w:val="36E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02CE3"/>
    <w:multiLevelType w:val="multilevel"/>
    <w:tmpl w:val="68D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15E4B"/>
    <w:multiLevelType w:val="multilevel"/>
    <w:tmpl w:val="7A8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251616">
    <w:abstractNumId w:val="2"/>
  </w:num>
  <w:num w:numId="2" w16cid:durableId="1794060769">
    <w:abstractNumId w:val="0"/>
  </w:num>
  <w:num w:numId="3" w16cid:durableId="120186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0"/>
    <w:rsid w:val="00130D61"/>
    <w:rsid w:val="00331286"/>
    <w:rsid w:val="00652343"/>
    <w:rsid w:val="00856A3E"/>
    <w:rsid w:val="009036E9"/>
    <w:rsid w:val="009645B0"/>
    <w:rsid w:val="009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88F46"/>
  <w15:chartTrackingRefBased/>
  <w15:docId w15:val="{205A6C80-DAA4-5348-8C58-3022069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4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4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4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4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4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4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4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4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4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45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45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45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45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45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4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4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45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4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45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45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45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45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4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Marie</dc:creator>
  <cp:keywords/>
  <dc:description/>
  <cp:lastModifiedBy>Lichtensteiger, Marie</cp:lastModifiedBy>
  <cp:revision>1</cp:revision>
  <dcterms:created xsi:type="dcterms:W3CDTF">2024-08-31T08:30:00Z</dcterms:created>
  <dcterms:modified xsi:type="dcterms:W3CDTF">2024-08-31T08:31:00Z</dcterms:modified>
</cp:coreProperties>
</file>